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6CB4" w14:textId="77777777" w:rsidR="00E4445E" w:rsidRPr="001A46C4" w:rsidRDefault="00E4445E" w:rsidP="00E4445E">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“Aucenieki”</w:t>
      </w:r>
      <w:r w:rsidRPr="001A46C4">
        <w:rPr>
          <w:b/>
          <w:bCs/>
          <w:szCs w:val="20"/>
          <w:lang w:val="pt-BR" w:eastAsia="ar-SA"/>
        </w:rPr>
        <w:t xml:space="preserve">, </w:t>
      </w:r>
      <w:r>
        <w:rPr>
          <w:b/>
          <w:bCs/>
          <w:szCs w:val="20"/>
          <w:lang w:val="pt-BR" w:eastAsia="ar-SA"/>
        </w:rPr>
        <w:t xml:space="preserve">Penkules pagastā, </w:t>
      </w:r>
      <w:r w:rsidRPr="001A46C4">
        <w:rPr>
          <w:b/>
          <w:bCs/>
          <w:szCs w:val="20"/>
          <w:lang w:val="pt-BR" w:eastAsia="ar-SA"/>
        </w:rPr>
        <w:t>Dobeles novadā,</w:t>
      </w:r>
      <w:r w:rsidRPr="001A46C4">
        <w:t xml:space="preserve"> ar kadastra </w:t>
      </w:r>
      <w:r>
        <w:t>numuru</w:t>
      </w:r>
      <w:r w:rsidRPr="001A46C4">
        <w:t> </w:t>
      </w:r>
      <w:r w:rsidRPr="00CD0A66">
        <w:t>46</w:t>
      </w:r>
      <w:r>
        <w:t>840020030</w:t>
      </w:r>
      <w:r w:rsidRPr="00CD0A66">
        <w:t>,</w:t>
      </w:r>
      <w:r w:rsidRPr="001A46C4">
        <w:t xml:space="preserve"> platība </w:t>
      </w:r>
      <w:r>
        <w:t xml:space="preserve">3,98 ha, </w:t>
      </w:r>
      <w:r w:rsidRPr="001A46C4">
        <w:t xml:space="preserve">kadastra apzīmējums </w:t>
      </w:r>
      <w:r w:rsidRPr="00CD0A66">
        <w:t>46</w:t>
      </w:r>
      <w:r>
        <w:t>840020030, tai skaitā 1,49 ha lauksaimniecībā izmantojamā zeme un 1,48 ha meža zeme un meža audze</w:t>
      </w:r>
      <w:r w:rsidRPr="00CD0A66">
        <w:t>,</w:t>
      </w:r>
      <w:r w:rsidRPr="001A46C4">
        <w:t xml:space="preserve"> </w:t>
      </w:r>
      <w:r w:rsidRPr="001A46C4">
        <w:rPr>
          <w:szCs w:val="20"/>
          <w:lang w:val="pt-BR" w:eastAsia="ar-SA"/>
        </w:rPr>
        <w:t>(turpmāk tekstā – Izsoles objekts) atklātā  mutiskās izsole ar augšupejošu soli.</w:t>
      </w:r>
    </w:p>
    <w:p w14:paraId="533F2A6E" w14:textId="77777777" w:rsidR="00E4445E" w:rsidRPr="0049694E" w:rsidRDefault="00E4445E" w:rsidP="00E4445E">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310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trīsdesmit viens tūkstotis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315F5A">
        <w:rPr>
          <w:b/>
          <w:bCs/>
          <w:szCs w:val="20"/>
          <w:lang w:eastAsia="ar-SA"/>
        </w:rPr>
        <w:t>10</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394B8D50" w14:textId="77777777" w:rsidR="00E4445E" w:rsidRPr="001A46C4" w:rsidRDefault="00E4445E" w:rsidP="00E4445E">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jūlijā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2278F741" w14:textId="77777777" w:rsidR="00E4445E" w:rsidRPr="001A46C4" w:rsidRDefault="00E4445E" w:rsidP="00E4445E">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15B22D24" w14:textId="77777777" w:rsidR="00E4445E" w:rsidRPr="001A46C4" w:rsidRDefault="00E4445E" w:rsidP="00E4445E">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6F7A7E37" w14:textId="77777777" w:rsidR="00E4445E" w:rsidRPr="001A46C4" w:rsidRDefault="00E4445E" w:rsidP="00E4445E">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jūlijam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31</w:t>
      </w:r>
      <w:r w:rsidRPr="00F3380D">
        <w:rPr>
          <w:b/>
          <w:bCs/>
          <w:szCs w:val="20"/>
          <w:lang w:val="it-IT" w:eastAsia="ar-SA"/>
        </w:rPr>
        <w:t>0</w:t>
      </w:r>
      <w:r>
        <w:rPr>
          <w:b/>
          <w:bCs/>
          <w:szCs w:val="20"/>
          <w:lang w:val="it-IT" w:eastAsia="ar-SA"/>
        </w:rPr>
        <w:t>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trīs tūkstoši viens simts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948F067" w14:textId="77777777" w:rsidR="00E4445E" w:rsidRDefault="00E4445E" w:rsidP="00E4445E">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0E3B72F7" w14:textId="77777777" w:rsidR="00E4445E" w:rsidRDefault="00E4445E" w:rsidP="00E4445E">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19B63584" w14:textId="77777777" w:rsidR="00E4445E" w:rsidRPr="0026426B" w:rsidRDefault="00E4445E" w:rsidP="00E4445E">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E2FBCE0" w14:textId="77777777" w:rsidR="00E4445E" w:rsidRPr="001A46C4" w:rsidRDefault="00E4445E" w:rsidP="00E4445E">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086DD8DC" w14:textId="77777777" w:rsidR="00E4445E" w:rsidRPr="001A46C4" w:rsidRDefault="00E4445E" w:rsidP="00E4445E">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79253095" w14:textId="77777777" w:rsidR="00E4445E" w:rsidRPr="001A46C4" w:rsidRDefault="00E4445E" w:rsidP="00E4445E">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22C5BAF8" w14:textId="77777777" w:rsidR="00E4445E" w:rsidRPr="001A46C4" w:rsidRDefault="00E4445E" w:rsidP="00E4445E">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16A272DF" w14:textId="77777777" w:rsidR="00E4445E" w:rsidRPr="001A46C4" w:rsidRDefault="00E4445E" w:rsidP="00E4445E">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711D8005" w14:textId="77777777" w:rsidR="00E4445E" w:rsidRPr="001A46C4" w:rsidRDefault="00E4445E" w:rsidP="00E4445E">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13C523B3" w14:textId="77777777" w:rsidR="00E4445E" w:rsidRDefault="00E4445E" w:rsidP="00E4445E">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0CF74274" w14:textId="77777777" w:rsidR="00E4445E" w:rsidRPr="006C5A54" w:rsidRDefault="00E4445E" w:rsidP="00E4445E">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xml:space="preserve">, kurš nosolījis nākamo augstāko cenu, ir tiesības divu nedēļu laikā </w:t>
      </w:r>
      <w:r w:rsidRPr="0094783B">
        <w:rPr>
          <w:rStyle w:val="markedcontent"/>
        </w:rPr>
        <w:lastRenderedPageBreak/>
        <w:t>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04BD0701" w14:textId="77777777" w:rsidR="00E4445E" w:rsidRPr="006C5A54" w:rsidRDefault="00E4445E" w:rsidP="00E4445E">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62C260F1" w14:textId="77777777" w:rsidR="00E4445E" w:rsidRPr="00A22BA3" w:rsidRDefault="00E4445E" w:rsidP="00E4445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560DE480" w14:textId="77777777" w:rsidR="00E4445E" w:rsidRPr="00F75EA7" w:rsidRDefault="00E4445E" w:rsidP="00E4445E">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6E03F25E" w14:textId="77777777" w:rsidR="00E4445E" w:rsidRPr="00A22BA3" w:rsidRDefault="00E4445E" w:rsidP="00E4445E">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875E142" w14:textId="77777777" w:rsidR="00E4445E" w:rsidRDefault="00E4445E" w:rsidP="00E4445E">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16DEDA24"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3044E"/>
    <w:multiLevelType w:val="hybridMultilevel"/>
    <w:tmpl w:val="34622404"/>
    <w:lvl w:ilvl="0" w:tplc="CFC07D96">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68343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5E"/>
    <w:rsid w:val="00073CDF"/>
    <w:rsid w:val="009B0AAA"/>
    <w:rsid w:val="00A80DEE"/>
    <w:rsid w:val="00C64063"/>
    <w:rsid w:val="00E444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9C18"/>
  <w15:chartTrackingRefBased/>
  <w15:docId w15:val="{25A322E8-1ADD-4D6F-8975-3DF97CBD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5E"/>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E44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4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4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4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4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4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4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4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4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4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4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4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4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45E"/>
    <w:rPr>
      <w:rFonts w:eastAsiaTheme="majorEastAsia" w:cstheme="majorBidi"/>
      <w:color w:val="272727" w:themeColor="text1" w:themeTint="D8"/>
    </w:rPr>
  </w:style>
  <w:style w:type="paragraph" w:styleId="Title">
    <w:name w:val="Title"/>
    <w:basedOn w:val="Normal"/>
    <w:next w:val="Normal"/>
    <w:link w:val="TitleChar"/>
    <w:uiPriority w:val="10"/>
    <w:qFormat/>
    <w:rsid w:val="00E444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45E"/>
    <w:pPr>
      <w:spacing w:before="160"/>
      <w:jc w:val="center"/>
    </w:pPr>
    <w:rPr>
      <w:i/>
      <w:iCs/>
      <w:color w:val="404040" w:themeColor="text1" w:themeTint="BF"/>
    </w:rPr>
  </w:style>
  <w:style w:type="character" w:customStyle="1" w:styleId="QuoteChar">
    <w:name w:val="Quote Char"/>
    <w:basedOn w:val="DefaultParagraphFont"/>
    <w:link w:val="Quote"/>
    <w:uiPriority w:val="29"/>
    <w:rsid w:val="00E4445E"/>
    <w:rPr>
      <w:i/>
      <w:iCs/>
      <w:color w:val="404040" w:themeColor="text1" w:themeTint="BF"/>
    </w:rPr>
  </w:style>
  <w:style w:type="paragraph" w:styleId="ListParagraph">
    <w:name w:val="List Paragraph"/>
    <w:basedOn w:val="Normal"/>
    <w:uiPriority w:val="34"/>
    <w:qFormat/>
    <w:rsid w:val="00E4445E"/>
    <w:pPr>
      <w:ind w:left="720"/>
      <w:contextualSpacing/>
    </w:pPr>
  </w:style>
  <w:style w:type="character" w:styleId="IntenseEmphasis">
    <w:name w:val="Intense Emphasis"/>
    <w:basedOn w:val="DefaultParagraphFont"/>
    <w:uiPriority w:val="21"/>
    <w:qFormat/>
    <w:rsid w:val="00E4445E"/>
    <w:rPr>
      <w:i/>
      <w:iCs/>
      <w:color w:val="2F5496" w:themeColor="accent1" w:themeShade="BF"/>
    </w:rPr>
  </w:style>
  <w:style w:type="paragraph" w:styleId="IntenseQuote">
    <w:name w:val="Intense Quote"/>
    <w:basedOn w:val="Normal"/>
    <w:next w:val="Normal"/>
    <w:link w:val="IntenseQuoteChar"/>
    <w:uiPriority w:val="30"/>
    <w:qFormat/>
    <w:rsid w:val="00E44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45E"/>
    <w:rPr>
      <w:i/>
      <w:iCs/>
      <w:color w:val="2F5496" w:themeColor="accent1" w:themeShade="BF"/>
    </w:rPr>
  </w:style>
  <w:style w:type="character" w:styleId="IntenseReference">
    <w:name w:val="Intense Reference"/>
    <w:basedOn w:val="DefaultParagraphFont"/>
    <w:uiPriority w:val="32"/>
    <w:qFormat/>
    <w:rsid w:val="00E4445E"/>
    <w:rPr>
      <w:b/>
      <w:bCs/>
      <w:smallCaps/>
      <w:color w:val="2F5496" w:themeColor="accent1" w:themeShade="BF"/>
      <w:spacing w:val="5"/>
    </w:rPr>
  </w:style>
  <w:style w:type="character" w:customStyle="1" w:styleId="markedcontent">
    <w:name w:val="markedcontent"/>
    <w:rsid w:val="00E4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2885</Words>
  <Characters>1646</Characters>
  <Application>Microsoft Office Word</Application>
  <DocSecurity>0</DocSecurity>
  <Lines>13</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2025-06-04T13:30:00Z</dcterms:created>
  <dcterms:modified xsi:type="dcterms:W3CDTF">2025-06-04T13:31:00Z</dcterms:modified>
</cp:coreProperties>
</file>